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1" w:rsidRPr="000F7E31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bookmarkStart w:id="0" w:name="_GoBack"/>
      <w:bookmarkEnd w:id="0"/>
      <w:r w:rsidRPr="000F7E31">
        <w:rPr>
          <w:rFonts w:eastAsia="Calibri"/>
          <w:color w:val="auto"/>
          <w:sz w:val="28"/>
          <w:szCs w:val="28"/>
          <w:lang w:eastAsia="en-US" w:bidi="en-US"/>
        </w:rPr>
        <w:t>УТВЕРЖДАЮ</w:t>
      </w:r>
    </w:p>
    <w:p w:rsidR="000F7E31" w:rsidRPr="000F7E31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0F7E31">
        <w:rPr>
          <w:rFonts w:eastAsia="Calibri"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0F7E31" w:rsidRDefault="001D3842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>
        <w:rPr>
          <w:rFonts w:eastAsia="Calibri"/>
          <w:color w:val="auto"/>
          <w:sz w:val="28"/>
          <w:szCs w:val="28"/>
          <w:lang w:eastAsia="en-US" w:bidi="en-US"/>
        </w:rPr>
        <w:t>Терского</w:t>
      </w:r>
    </w:p>
    <w:p w:rsidR="000F7E31" w:rsidRPr="000F7E31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0F7E31">
        <w:rPr>
          <w:rFonts w:eastAsia="Calibri"/>
          <w:color w:val="auto"/>
          <w:sz w:val="28"/>
          <w:szCs w:val="28"/>
          <w:lang w:eastAsia="en-US" w:bidi="en-US"/>
        </w:rPr>
        <w:t xml:space="preserve">сельского поселения </w:t>
      </w:r>
    </w:p>
    <w:p w:rsidR="000F7E31" w:rsidRPr="000F7E31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0F7E31">
        <w:rPr>
          <w:rFonts w:eastAsia="Calibri"/>
          <w:color w:val="auto"/>
          <w:sz w:val="28"/>
          <w:szCs w:val="28"/>
          <w:lang w:eastAsia="en-US" w:bidi="en-US"/>
        </w:rPr>
        <w:t>__________</w:t>
      </w:r>
      <w:r w:rsidR="001D3842">
        <w:rPr>
          <w:rFonts w:eastAsia="Calibri"/>
          <w:color w:val="auto"/>
          <w:sz w:val="28"/>
          <w:szCs w:val="28"/>
          <w:lang w:eastAsia="en-US" w:bidi="en-US"/>
        </w:rPr>
        <w:t>И.А. Потапова</w:t>
      </w:r>
      <w:r w:rsidRPr="000F7E31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Pr="000F7E31" w:rsidRDefault="001D3842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>
        <w:rPr>
          <w:rFonts w:eastAsia="Calibri"/>
          <w:color w:val="auto"/>
          <w:sz w:val="28"/>
          <w:szCs w:val="28"/>
          <w:lang w:eastAsia="en-US" w:bidi="en-US"/>
        </w:rPr>
        <w:t xml:space="preserve">«____»________2020 </w:t>
      </w:r>
      <w:r w:rsidR="000F7E31" w:rsidRPr="000F7E31">
        <w:rPr>
          <w:rFonts w:eastAsia="Calibri"/>
          <w:color w:val="auto"/>
          <w:sz w:val="28"/>
          <w:szCs w:val="28"/>
          <w:lang w:eastAsia="en-US" w:bidi="en-US"/>
        </w:rPr>
        <w:t>г.</w:t>
      </w:r>
    </w:p>
    <w:p w:rsidR="000F7E31" w:rsidRDefault="000F7E31" w:rsidP="000F7E31">
      <w:pPr>
        <w:jc w:val="right"/>
        <w:rPr>
          <w:b/>
          <w:color w:val="auto"/>
          <w:sz w:val="28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 xml:space="preserve">экстремизму и терроризму на территории </w:t>
      </w:r>
      <w:r w:rsidR="001D3842">
        <w:rPr>
          <w:b/>
          <w:color w:val="auto"/>
          <w:sz w:val="28"/>
          <w:szCs w:val="28"/>
        </w:rPr>
        <w:t>Терского</w:t>
      </w:r>
      <w:r w:rsidR="000F7E31" w:rsidRPr="004018A3">
        <w:rPr>
          <w:b/>
          <w:color w:val="auto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4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6229"/>
        <w:gridCol w:w="2472"/>
        <w:gridCol w:w="3679"/>
        <w:gridCol w:w="1720"/>
      </w:tblGrid>
      <w:tr w:rsidR="00DB7F09" w:rsidTr="00DB7F09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0F7E31" w:rsidRDefault="00DB7F09" w:rsidP="00DB7F09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DB7F09" w:rsidRPr="000F7E31" w:rsidRDefault="00DB7F09" w:rsidP="00DB7F09">
            <w:p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0F7E31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0F7E31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0F7E31" w:rsidRDefault="00DB7F09" w:rsidP="00DB7F09">
            <w:pPr>
              <w:rPr>
                <w:b/>
                <w:color w:val="auto"/>
                <w:sz w:val="28"/>
                <w:szCs w:val="28"/>
              </w:rPr>
            </w:pPr>
          </w:p>
          <w:p w:rsidR="00DB7F09" w:rsidRPr="000F7E31" w:rsidRDefault="00DB7F09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0F7E31" w:rsidRDefault="00DB7F09" w:rsidP="00DB7F09">
            <w:pPr>
              <w:rPr>
                <w:b/>
                <w:color w:val="auto"/>
                <w:sz w:val="28"/>
                <w:szCs w:val="28"/>
              </w:rPr>
            </w:pPr>
          </w:p>
          <w:p w:rsidR="00DB7F09" w:rsidRPr="000F7E31" w:rsidRDefault="00DB7F09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0F7E31" w:rsidRDefault="00DB7F09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B7F09" w:rsidRPr="000F7E31" w:rsidRDefault="008833B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0F7E31" w:rsidRDefault="00DB7F09" w:rsidP="00DB7F09">
            <w:pPr>
              <w:rPr>
                <w:b/>
                <w:color w:val="auto"/>
                <w:sz w:val="28"/>
                <w:szCs w:val="28"/>
              </w:rPr>
            </w:pPr>
          </w:p>
          <w:p w:rsidR="00DB7F09" w:rsidRPr="000F7E31" w:rsidRDefault="00DB7F09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DB7F09" w:rsidRPr="000F7E31" w:rsidRDefault="00DB7F09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</w:tr>
      <w:tr w:rsidR="00DB7F09" w:rsidTr="00DB7F09">
        <w:trPr>
          <w:trHeight w:val="43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09" w:rsidRPr="008833B3" w:rsidRDefault="00547AF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1.</w:t>
            </w:r>
            <w:r w:rsidR="00DB7F09" w:rsidRPr="008833B3">
              <w:rPr>
                <w:b/>
                <w:color w:val="auto"/>
                <w:sz w:val="28"/>
                <w:szCs w:val="28"/>
              </w:rPr>
              <w:t>Организационные мероприятия</w:t>
            </w:r>
          </w:p>
        </w:tc>
      </w:tr>
      <w:tr w:rsidR="00DB7F09" w:rsidRPr="00FA75A0" w:rsidTr="00DB7F09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547AF3" w:rsidP="00DB7F09">
            <w:pPr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1.Подвед</w:t>
            </w:r>
            <w:r w:rsidR="001D3842">
              <w:rPr>
                <w:color w:val="auto"/>
              </w:rPr>
              <w:t xml:space="preserve">ение итогов работы штаба за 2019 год и </w:t>
            </w:r>
            <w:proofErr w:type="gramStart"/>
            <w:r w:rsidR="001D3842">
              <w:rPr>
                <w:color w:val="auto"/>
              </w:rPr>
              <w:t>задачах</w:t>
            </w:r>
            <w:proofErr w:type="gramEnd"/>
            <w:r w:rsidR="001D3842">
              <w:rPr>
                <w:color w:val="auto"/>
              </w:rPr>
              <w:t xml:space="preserve"> на 2020 </w:t>
            </w:r>
            <w:r w:rsidRPr="00FA75A0">
              <w:rPr>
                <w:color w:val="auto"/>
              </w:rPr>
              <w:t>год.</w:t>
            </w:r>
          </w:p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 xml:space="preserve">2. </w:t>
            </w:r>
            <w:r w:rsidR="001D3842">
              <w:rPr>
                <w:color w:val="auto"/>
              </w:rPr>
              <w:t>Утверждение плана работы на 2020</w:t>
            </w:r>
            <w:r w:rsidRPr="00FA75A0">
              <w:rPr>
                <w:color w:val="auto"/>
              </w:rPr>
              <w:t xml:space="preserve"> год.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DB7F09" w:rsidP="00665D0C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январь</w:t>
            </w:r>
          </w:p>
        </w:tc>
      </w:tr>
      <w:tr w:rsidR="00DB7F09" w:rsidRPr="00FA75A0" w:rsidTr="00DB7F09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Антитеррористическая защищенность мест массового пребывания людей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665D0C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DB7F09" w:rsidRPr="00FA75A0" w:rsidRDefault="00DB7F09" w:rsidP="00665D0C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</w:p>
          <w:p w:rsidR="00DB7F09" w:rsidRPr="00FA75A0" w:rsidRDefault="00DB7F09" w:rsidP="00665D0C">
            <w:pPr>
              <w:rPr>
                <w:color w:val="auto"/>
              </w:rPr>
            </w:pP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90BA6" w:rsidP="00DB7F09">
            <w:pPr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DB7F09" w:rsidRPr="00FA75A0">
              <w:rPr>
                <w:color w:val="auto"/>
              </w:rPr>
              <w:t>ай</w:t>
            </w:r>
          </w:p>
        </w:tc>
      </w:tr>
      <w:tr w:rsidR="00DB7F09" w:rsidRPr="00FA75A0" w:rsidTr="00DB7F09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BF45D3" w:rsidP="00BF45D3">
            <w:pPr>
              <w:rPr>
                <w:color w:val="auto"/>
              </w:rPr>
            </w:pPr>
            <w:r>
              <w:rPr>
                <w:color w:val="auto"/>
              </w:rPr>
              <w:t>1.3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21" w:rsidRPr="00366321" w:rsidRDefault="00366321" w:rsidP="00366321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DB7F09" w:rsidRPr="00FA75A0" w:rsidRDefault="00366321" w:rsidP="00366321">
            <w:pPr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8833B3" w:rsidP="00B83E80">
            <w:pPr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B83E80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всего периода</w:t>
            </w:r>
          </w:p>
        </w:tc>
      </w:tr>
      <w:tr w:rsidR="00DB7F09" w:rsidRPr="00FA75A0" w:rsidTr="00DB7F09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Default="00DB7F09" w:rsidP="00DB7F09">
            <w:pPr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  <w:p w:rsidR="00F6199F" w:rsidRPr="00FA75A0" w:rsidRDefault="00F6199F" w:rsidP="00DB7F09">
            <w:pPr>
              <w:rPr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8833B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0" w:rsidRDefault="00B83E80" w:rsidP="008833B3">
            <w:pPr>
              <w:rPr>
                <w:color w:val="auto"/>
              </w:rPr>
            </w:pPr>
            <w:r>
              <w:rPr>
                <w:color w:val="auto"/>
              </w:rPr>
              <w:t>УУ</w:t>
            </w:r>
            <w:r w:rsidR="007834D0">
              <w:rPr>
                <w:color w:val="auto"/>
              </w:rPr>
              <w:t>П</w:t>
            </w:r>
            <w:r>
              <w:rPr>
                <w:color w:val="auto"/>
              </w:rPr>
              <w:t xml:space="preserve"> по </w:t>
            </w:r>
            <w:r w:rsidR="001D3842">
              <w:rPr>
                <w:color w:val="auto"/>
              </w:rPr>
              <w:t xml:space="preserve">Моздокскому </w:t>
            </w:r>
            <w:r>
              <w:rPr>
                <w:color w:val="auto"/>
              </w:rPr>
              <w:t xml:space="preserve"> району,</w:t>
            </w:r>
          </w:p>
          <w:p w:rsidR="008833B3" w:rsidRPr="00FA75A0" w:rsidRDefault="008833B3" w:rsidP="008833B3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DB7F09" w:rsidRPr="00FA75A0" w:rsidRDefault="008833B3" w:rsidP="008833B3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09" w:rsidRPr="00FA75A0" w:rsidRDefault="008833B3" w:rsidP="00B83E80">
            <w:pPr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B83E80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всего периода</w:t>
            </w:r>
          </w:p>
        </w:tc>
      </w:tr>
      <w:tr w:rsidR="00DB7F09" w:rsidRPr="00FA75A0" w:rsidTr="002221B8">
        <w:trPr>
          <w:trHeight w:val="8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9F" w:rsidRDefault="00366321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</w:t>
            </w:r>
            <w:r w:rsidRPr="00FA75A0">
              <w:rPr>
                <w:color w:val="auto"/>
              </w:rPr>
              <w:lastRenderedPageBreak/>
              <w:t>организациями и движениями, неформальными молодежными объединениями</w:t>
            </w:r>
          </w:p>
          <w:p w:rsidR="00DB7F09" w:rsidRPr="00F6199F" w:rsidRDefault="00DB7F09" w:rsidP="00F6199F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lastRenderedPageBreak/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DB7F09" w:rsidRPr="00FA75A0" w:rsidRDefault="00DB7F09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9" w:rsidRPr="00FA75A0" w:rsidRDefault="00547AF3" w:rsidP="00DB7F09">
            <w:pPr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</w:tr>
      <w:tr w:rsidR="00F6199F" w:rsidRPr="00FA75A0" w:rsidTr="00F6199F">
        <w:trPr>
          <w:trHeight w:val="481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F6199F" w:rsidRDefault="00BF45D3" w:rsidP="00F6199F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2.</w:t>
            </w:r>
            <w:r w:rsidR="00F6199F" w:rsidRPr="00F6199F">
              <w:rPr>
                <w:b/>
                <w:color w:val="auto"/>
                <w:sz w:val="28"/>
                <w:szCs w:val="28"/>
              </w:rPr>
              <w:t>Профилактические мер</w:t>
            </w:r>
            <w:r w:rsidR="00F6199F">
              <w:rPr>
                <w:b/>
                <w:color w:val="auto"/>
                <w:sz w:val="28"/>
                <w:szCs w:val="28"/>
              </w:rPr>
              <w:t>о</w:t>
            </w:r>
            <w:r w:rsidR="00F6199F" w:rsidRPr="00F6199F">
              <w:rPr>
                <w:b/>
                <w:color w:val="auto"/>
                <w:sz w:val="28"/>
                <w:szCs w:val="28"/>
              </w:rPr>
              <w:t>приятия</w:t>
            </w:r>
          </w:p>
        </w:tc>
      </w:tr>
      <w:tr w:rsidR="00F6199F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8833B3" w:rsidRDefault="00F6199F" w:rsidP="00DB7F09">
            <w:pPr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FA75A0" w:rsidRDefault="00547AF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3" w:rsidRPr="00FA75A0" w:rsidRDefault="00547AF3" w:rsidP="00547AF3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6199F" w:rsidRPr="00FA75A0" w:rsidRDefault="00F6199F" w:rsidP="00DB7F09">
            <w:pPr>
              <w:rPr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FA75A0" w:rsidRDefault="00D90BA6" w:rsidP="00B83E80">
            <w:pPr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B83E80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всего периода</w:t>
            </w:r>
          </w:p>
        </w:tc>
      </w:tr>
      <w:tr w:rsidR="00F6199F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8833B3" w:rsidRDefault="008833B3" w:rsidP="008833B3">
            <w:pPr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FA75A0" w:rsidRDefault="00547AF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A6" w:rsidRDefault="00D90BA6" w:rsidP="00D90BA6">
            <w:pPr>
              <w:rPr>
                <w:color w:val="auto"/>
              </w:rPr>
            </w:pPr>
            <w:r>
              <w:rPr>
                <w:color w:val="auto"/>
              </w:rPr>
              <w:t>УУ</w:t>
            </w:r>
            <w:r w:rsidR="007834D0">
              <w:rPr>
                <w:color w:val="auto"/>
              </w:rPr>
              <w:t>П</w:t>
            </w:r>
            <w:r>
              <w:rPr>
                <w:color w:val="auto"/>
              </w:rPr>
              <w:t xml:space="preserve"> по Сальскому району,</w:t>
            </w:r>
          </w:p>
          <w:p w:rsidR="00D90BA6" w:rsidRPr="00FA75A0" w:rsidRDefault="00D90BA6" w:rsidP="00D90BA6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6199F" w:rsidRPr="00FA75A0" w:rsidRDefault="00F6199F" w:rsidP="00DB7F09">
            <w:pPr>
              <w:rPr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F" w:rsidRPr="00FA75A0" w:rsidRDefault="00BF45D3" w:rsidP="00B83E80">
            <w:pPr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B83E80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всего периода</w:t>
            </w:r>
          </w:p>
        </w:tc>
      </w:tr>
      <w:tr w:rsidR="008833B3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8833B3" w:rsidRDefault="008833B3" w:rsidP="00DB7F09">
            <w:pPr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547AF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BF45D3" w:rsidP="001D3842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  <w:r>
              <w:rPr>
                <w:color w:val="auto"/>
              </w:rPr>
              <w:t xml:space="preserve"> МБОУСОШ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</w:tr>
      <w:tr w:rsidR="007834D0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0" w:rsidRDefault="007834D0" w:rsidP="00DB7F09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0" w:rsidRPr="008833B3" w:rsidRDefault="00665D0C" w:rsidP="00665D0C">
            <w:pPr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 xml:space="preserve">Проведение комиссионно проверки состояния </w:t>
            </w:r>
            <w:r w:rsidR="007834D0"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="007834D0"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 xml:space="preserve">ьных помещений </w:t>
            </w:r>
            <w:r w:rsidR="007834D0" w:rsidRPr="007834D0">
              <w:rPr>
                <w:color w:val="auto"/>
              </w:rPr>
              <w:t xml:space="preserve"> в многоквартирных домах, на случай противодействия терроризму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0" w:rsidRPr="00FA75A0" w:rsidRDefault="007834D0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0" w:rsidRDefault="007834D0" w:rsidP="007834D0">
            <w:pPr>
              <w:rPr>
                <w:color w:val="auto"/>
              </w:rPr>
            </w:pPr>
            <w:r>
              <w:rPr>
                <w:color w:val="auto"/>
              </w:rPr>
              <w:t xml:space="preserve">УУП по </w:t>
            </w:r>
            <w:r w:rsidR="001D3842">
              <w:rPr>
                <w:color w:val="auto"/>
              </w:rPr>
              <w:t>Моздокскому</w:t>
            </w:r>
            <w:r>
              <w:rPr>
                <w:color w:val="auto"/>
              </w:rPr>
              <w:t xml:space="preserve"> району,</w:t>
            </w:r>
          </w:p>
          <w:p w:rsidR="007834D0" w:rsidRPr="00FA75A0" w:rsidRDefault="007834D0" w:rsidP="007834D0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7834D0" w:rsidRPr="00FA75A0" w:rsidRDefault="007834D0" w:rsidP="00BF45D3">
            <w:pPr>
              <w:rPr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0" w:rsidRDefault="00665D0C" w:rsidP="00DB7F09">
            <w:pPr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665D0C" w:rsidRDefault="00665D0C" w:rsidP="00DB7F09">
            <w:pPr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</w:tr>
      <w:tr w:rsidR="008833B3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Default="00BF45D3" w:rsidP="007834D0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7834D0">
              <w:rPr>
                <w:color w:val="auto"/>
              </w:rPr>
              <w:t>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8833B3" w:rsidRDefault="008833B3" w:rsidP="00DB7F09">
            <w:pPr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547AF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3" w:rsidRPr="00FA75A0" w:rsidRDefault="001D3842" w:rsidP="00BF45D3">
            <w:pPr>
              <w:rPr>
                <w:color w:val="auto"/>
              </w:rPr>
            </w:pPr>
            <w:r>
              <w:rPr>
                <w:color w:val="auto"/>
              </w:rPr>
              <w:t xml:space="preserve">МККДУ </w:t>
            </w:r>
            <w:r w:rsidR="00BF45D3">
              <w:rPr>
                <w:color w:val="auto"/>
              </w:rPr>
              <w:t xml:space="preserve"> «СДК», </w:t>
            </w:r>
            <w:r>
              <w:rPr>
                <w:color w:val="auto"/>
              </w:rPr>
              <w:t>МБОУС</w:t>
            </w:r>
            <w:r w:rsidR="00BF45D3">
              <w:rPr>
                <w:color w:val="auto"/>
              </w:rPr>
              <w:t xml:space="preserve">ОШ </w:t>
            </w:r>
          </w:p>
          <w:p w:rsidR="008833B3" w:rsidRPr="00FA75A0" w:rsidRDefault="008833B3" w:rsidP="00DB7F09">
            <w:pPr>
              <w:rPr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BF45D3" w:rsidP="00B83E80">
            <w:pPr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B83E80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всего периода</w:t>
            </w:r>
          </w:p>
        </w:tc>
      </w:tr>
      <w:tr w:rsidR="008833B3" w:rsidRPr="00FA75A0" w:rsidTr="00FA75A0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Default="00BF45D3" w:rsidP="007834D0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7834D0">
              <w:rPr>
                <w:color w:val="auto"/>
              </w:rPr>
              <w:t>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8833B3" w:rsidRDefault="008833B3" w:rsidP="00DB7F09">
            <w:pPr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547AF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секретарь штаба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3" w:rsidRPr="00FA75A0" w:rsidRDefault="00BF45D3" w:rsidP="00BF45D3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8833B3" w:rsidRPr="00FA75A0" w:rsidRDefault="008833B3" w:rsidP="00DB7F09">
            <w:pPr>
              <w:rPr>
                <w:color w:val="aut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3" w:rsidRPr="00FA75A0" w:rsidRDefault="00BF45D3" w:rsidP="00DB7F09">
            <w:pPr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</w:tr>
    </w:tbl>
    <w:p w:rsidR="003903F1" w:rsidRDefault="003903F1" w:rsidP="00DB7F09">
      <w:pPr>
        <w:jc w:val="right"/>
        <w:rPr>
          <w:sz w:val="28"/>
          <w:szCs w:val="28"/>
        </w:rPr>
      </w:pPr>
    </w:p>
    <w:p w:rsidR="00F6199F" w:rsidRPr="00DB7F09" w:rsidRDefault="00F6199F" w:rsidP="00DB7F09">
      <w:pPr>
        <w:jc w:val="right"/>
        <w:rPr>
          <w:sz w:val="28"/>
          <w:szCs w:val="28"/>
        </w:rPr>
      </w:pPr>
    </w:p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3903F1" w:rsidRDefault="003903F1" w:rsidP="00B83E8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штаба                          </w:t>
      </w:r>
      <w:r w:rsidR="00B83E80">
        <w:rPr>
          <w:color w:val="auto"/>
          <w:sz w:val="28"/>
          <w:szCs w:val="28"/>
        </w:rPr>
        <w:t xml:space="preserve">                      </w:t>
      </w:r>
      <w:r w:rsidR="001D3842">
        <w:rPr>
          <w:color w:val="auto"/>
          <w:sz w:val="28"/>
          <w:szCs w:val="28"/>
        </w:rPr>
        <w:t>Е.П. Шевцова</w:t>
      </w:r>
    </w:p>
    <w:p w:rsidR="00296060" w:rsidRDefault="00296060"/>
    <w:sectPr w:rsidR="00296060" w:rsidSect="000F7E3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7BC"/>
    <w:rsid w:val="000F7E31"/>
    <w:rsid w:val="001D37BC"/>
    <w:rsid w:val="001D3842"/>
    <w:rsid w:val="002221B8"/>
    <w:rsid w:val="00296060"/>
    <w:rsid w:val="00366321"/>
    <w:rsid w:val="003903F1"/>
    <w:rsid w:val="004018A3"/>
    <w:rsid w:val="004B0565"/>
    <w:rsid w:val="00547AF3"/>
    <w:rsid w:val="00665D0C"/>
    <w:rsid w:val="007122F8"/>
    <w:rsid w:val="007834D0"/>
    <w:rsid w:val="008451F3"/>
    <w:rsid w:val="0087368B"/>
    <w:rsid w:val="008833B3"/>
    <w:rsid w:val="00B83E80"/>
    <w:rsid w:val="00BF45D3"/>
    <w:rsid w:val="00C62D50"/>
    <w:rsid w:val="00D90BA6"/>
    <w:rsid w:val="00DB7F09"/>
    <w:rsid w:val="00F6199F"/>
    <w:rsid w:val="00F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1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1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14</cp:revision>
  <cp:lastPrinted>2020-04-21T07:06:00Z</cp:lastPrinted>
  <dcterms:created xsi:type="dcterms:W3CDTF">2016-03-11T14:09:00Z</dcterms:created>
  <dcterms:modified xsi:type="dcterms:W3CDTF">2020-04-21T07:07:00Z</dcterms:modified>
</cp:coreProperties>
</file>